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AFA" w:rsidRPr="003C730D" w:rsidRDefault="001B7AFA" w:rsidP="001B7AFA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Załącznik do zgłoszenia *</w:t>
      </w:r>
    </w:p>
    <w:p w:rsidR="001B7AFA" w:rsidRPr="003C730D" w:rsidRDefault="001B7AFA" w:rsidP="001B7AFA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1B7AFA" w:rsidRPr="003C730D" w:rsidRDefault="001B7AFA" w:rsidP="001B7AFA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:rsidR="001B7AFA" w:rsidRPr="003C730D" w:rsidRDefault="001B7AFA" w:rsidP="001B7AFA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1B7AFA" w:rsidRPr="003C730D" w:rsidRDefault="001B7AFA" w:rsidP="001B7AFA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1B7AFA" w:rsidRPr="003C730D" w:rsidTr="009A194E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Nazwa </w:t>
            </w:r>
            <w:bookmarkStart w:id="0" w:name="_GoBack"/>
            <w:bookmarkEnd w:id="0"/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(UZUPEŁNIENIE SKŁADU) KOMISARZ WYBORCZY</w:t>
            </w:r>
          </w:p>
        </w:tc>
      </w:tr>
      <w:tr w:rsidR="001B7AFA" w:rsidRPr="003C730D" w:rsidTr="009A194E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1B7AFA" w:rsidRPr="003C730D" w:rsidTr="009A194E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B7AFA" w:rsidRPr="003C730D" w:rsidTr="009A194E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1B7AFA" w:rsidRPr="003C730D" w:rsidTr="009A194E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1B7AFA" w:rsidRPr="003C730D" w:rsidRDefault="001B7AFA" w:rsidP="009A194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1B7AFA" w:rsidRPr="003C730D" w:rsidRDefault="001B7AFA" w:rsidP="009A194E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1B7AFA" w:rsidRPr="003C730D" w:rsidRDefault="001B7AFA" w:rsidP="009A194E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1B7AFA" w:rsidRPr="003C730D" w:rsidRDefault="001B7AFA" w:rsidP="009A194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B7AFA" w:rsidRPr="003C730D" w:rsidTr="009A194E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1B7AFA" w:rsidRPr="003C730D" w:rsidRDefault="001B7AFA" w:rsidP="009A194E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1B7AFA" w:rsidRPr="003C730D" w:rsidTr="009A194E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B7AFA" w:rsidRPr="003C730D" w:rsidTr="009A194E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B7AFA" w:rsidRPr="003C730D" w:rsidTr="009A194E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1B7AFA" w:rsidRPr="003C730D" w:rsidTr="009A194E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1B7AFA" w:rsidRPr="003C730D" w:rsidTr="009A194E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1B7AFA" w:rsidRPr="003C730D" w:rsidRDefault="001B7AFA" w:rsidP="009A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1B7AFA" w:rsidRPr="003C730D" w:rsidRDefault="001B7AFA" w:rsidP="009A194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1B7AFA" w:rsidRPr="003C730D" w:rsidRDefault="001B7AFA" w:rsidP="009A194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1B7AFA" w:rsidRPr="003C730D" w:rsidRDefault="001B7AFA" w:rsidP="001B7AFA">
      <w:pPr>
        <w:spacing w:after="0" w:line="240" w:lineRule="auto"/>
      </w:pPr>
      <w:r w:rsidRPr="003C730D">
        <w:t>* PROSZĘ WYPEŁNIĆ DRUKOWANYMI LITERAMI</w:t>
      </w:r>
    </w:p>
    <w:p w:rsidR="000C5518" w:rsidRDefault="000C5518" w:rsidP="001B7AFA"/>
    <w:sectPr w:rsidR="000C5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FA"/>
    <w:rsid w:val="000C5518"/>
    <w:rsid w:val="001B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7E96"/>
  <w15:chartTrackingRefBased/>
  <w15:docId w15:val="{6F3173B9-E7B5-4531-AAA7-0BE89858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7AFA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Zych</dc:creator>
  <cp:keywords/>
  <dc:description/>
  <cp:lastModifiedBy>Anna Zych</cp:lastModifiedBy>
  <cp:revision>2</cp:revision>
  <dcterms:created xsi:type="dcterms:W3CDTF">2024-06-18T13:50:00Z</dcterms:created>
  <dcterms:modified xsi:type="dcterms:W3CDTF">2024-06-18T13:53:00Z</dcterms:modified>
</cp:coreProperties>
</file>