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CD6C" w14:textId="77777777" w:rsidR="00A77B3E" w:rsidRDefault="00D64832">
      <w:pPr>
        <w:jc w:val="center"/>
        <w:rPr>
          <w:b/>
          <w:caps/>
        </w:rPr>
      </w:pPr>
      <w:r>
        <w:rPr>
          <w:b/>
          <w:caps/>
        </w:rPr>
        <w:t>Postanowienie Nr 55/2022</w:t>
      </w:r>
      <w:r>
        <w:rPr>
          <w:b/>
          <w:caps/>
        </w:rPr>
        <w:br/>
        <w:t>Komisarza Wyborczego w Legnicy</w:t>
      </w:r>
    </w:p>
    <w:p w14:paraId="73718F68" w14:textId="77777777" w:rsidR="00A77B3E" w:rsidRDefault="00D64832">
      <w:pPr>
        <w:spacing w:before="280" w:after="280"/>
        <w:jc w:val="center"/>
        <w:rPr>
          <w:b/>
          <w:caps/>
        </w:rPr>
      </w:pPr>
      <w:r>
        <w:t>z dnia 30 czerwca 2022 r.</w:t>
      </w:r>
    </w:p>
    <w:p w14:paraId="66978D8D" w14:textId="77777777" w:rsidR="00A77B3E" w:rsidRDefault="00D64832">
      <w:pPr>
        <w:keepNext/>
        <w:spacing w:after="480"/>
        <w:jc w:val="center"/>
      </w:pPr>
      <w:r>
        <w:rPr>
          <w:b/>
        </w:rPr>
        <w:t>w sprawie obsadzenia mandatu radnego Rady Miejskiej w Głogowie</w:t>
      </w:r>
    </w:p>
    <w:p w14:paraId="5F1E5554" w14:textId="77777777" w:rsidR="00A77B3E" w:rsidRDefault="00D64832">
      <w:pPr>
        <w:keepLines/>
        <w:spacing w:before="120" w:after="120"/>
        <w:ind w:firstLine="227"/>
      </w:pPr>
      <w:r>
        <w:t xml:space="preserve">Na podstawie art. 387 § 1 ustawy z dnia 5 stycznia 2011 r. – Kodeks wyborczy(Dz. U. z 2022 r. </w:t>
      </w:r>
      <w:r>
        <w:t>poz. 1277) Komisarz Wyborczy w Legnicy postanawia, co następuje:</w:t>
      </w:r>
      <w:r>
        <w:tab/>
      </w:r>
      <w:r>
        <w:tab/>
      </w:r>
    </w:p>
    <w:p w14:paraId="29BC6211" w14:textId="77777777" w:rsidR="00A77B3E" w:rsidRDefault="00D6483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Postanawiam o wstąpieniu na wakujący mandat w okręgu wyborczym nr 3, właściwym dla wyboru Rady Miejskiej w Głogowie; mandat obejmuje Pani </w:t>
      </w:r>
      <w:r>
        <w:rPr>
          <w:b/>
          <w:color w:val="000000"/>
          <w:u w:color="000000"/>
        </w:rPr>
        <w:t>Małgorzata Marzena CHUDZIŃSKA</w:t>
      </w:r>
      <w:r>
        <w:rPr>
          <w:color w:val="000000"/>
          <w:u w:color="000000"/>
        </w:rPr>
        <w:t xml:space="preserve"> – kandydatka z l</w:t>
      </w:r>
      <w:r>
        <w:rPr>
          <w:color w:val="000000"/>
          <w:u w:color="000000"/>
        </w:rPr>
        <w:t>isty nr 15 - KWW RAFAELA ROKASZEWICZA, która w wyborach przeprowadzonych w dniu 21 października 2018 r. uzyskała kolejno największą liczbę głosów, a nie utraciła prawa wybieralności oraz nie zrzekła się pierwszeństwa do objęcia mandatu.</w:t>
      </w:r>
    </w:p>
    <w:p w14:paraId="3B0AE4E4" w14:textId="77777777" w:rsidR="00A77B3E" w:rsidRDefault="00D6483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Postanowienie </w:t>
      </w:r>
      <w:r>
        <w:rPr>
          <w:color w:val="000000"/>
          <w:u w:color="000000"/>
        </w:rPr>
        <w:t>przekazuje się Zainteresowanej, Wojewodzie Dolnośląskiemu oraz Przewodniczącemu Rady Miejskiej w Głogowie.</w:t>
      </w:r>
    </w:p>
    <w:p w14:paraId="2BFBD9F1" w14:textId="77777777" w:rsidR="00A77B3E" w:rsidRDefault="00D6483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Dolnośląskiego oraz podaje do publicznej wiadomości w Biuletynie Informacji Publiczn</w:t>
      </w:r>
      <w:r>
        <w:rPr>
          <w:color w:val="000000"/>
          <w:u w:color="000000"/>
        </w:rPr>
        <w:t>ej.</w:t>
      </w:r>
    </w:p>
    <w:p w14:paraId="77E4C797" w14:textId="77777777" w:rsidR="00A77B3E" w:rsidRDefault="00D6483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Postanowienie wchodzi w życie z dniem podpisania.</w:t>
      </w:r>
    </w:p>
    <w:p w14:paraId="1EC9F247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4606289" w14:textId="77777777" w:rsidR="00A77B3E" w:rsidRDefault="00D6483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E3AAF" w14:paraId="1F4683F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10C51" w14:textId="77777777" w:rsidR="006E3AAF" w:rsidRDefault="006E3AA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326481" w14:textId="7C9C5A54" w:rsidR="006E3AAF" w:rsidRDefault="00D6483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50199B">
              <w:rPr>
                <w:b/>
              </w:rPr>
              <w:t xml:space="preserve">/-/ </w:t>
            </w:r>
            <w:r>
              <w:rPr>
                <w:b/>
              </w:rPr>
              <w:t>Artur </w:t>
            </w:r>
            <w:proofErr w:type="spellStart"/>
            <w:r>
              <w:rPr>
                <w:b/>
              </w:rPr>
              <w:t>Waluk</w:t>
            </w:r>
            <w:proofErr w:type="spellEnd"/>
          </w:p>
        </w:tc>
      </w:tr>
    </w:tbl>
    <w:p w14:paraId="6F41E2DD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437D" w14:textId="77777777" w:rsidR="00D64832" w:rsidRDefault="00D64832">
      <w:r>
        <w:separator/>
      </w:r>
    </w:p>
  </w:endnote>
  <w:endnote w:type="continuationSeparator" w:id="0">
    <w:p w14:paraId="436DA079" w14:textId="77777777" w:rsidR="00D64832" w:rsidRDefault="00D6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E3AAF" w14:paraId="69B2A80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D48B6E" w14:textId="77777777" w:rsidR="006E3AAF" w:rsidRDefault="00D64832">
          <w:pPr>
            <w:jc w:val="left"/>
            <w:rPr>
              <w:sz w:val="18"/>
            </w:rPr>
          </w:pPr>
          <w:r>
            <w:rPr>
              <w:sz w:val="18"/>
            </w:rPr>
            <w:t>Id: 30545218-6A0C-49F0-8C87-8724A9942E61.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2F5C5D0" w14:textId="77777777" w:rsidR="006E3AAF" w:rsidRDefault="00D6483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0199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5E440B4" w14:textId="77777777" w:rsidR="006E3AAF" w:rsidRDefault="006E3AA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CCE0" w14:textId="77777777" w:rsidR="00D64832" w:rsidRDefault="00D64832">
      <w:r>
        <w:separator/>
      </w:r>
    </w:p>
  </w:footnote>
  <w:footnote w:type="continuationSeparator" w:id="0">
    <w:p w14:paraId="4A7F1480" w14:textId="77777777" w:rsidR="00D64832" w:rsidRDefault="00D64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0199B"/>
    <w:rsid w:val="006E3AAF"/>
    <w:rsid w:val="00A77B3E"/>
    <w:rsid w:val="00CA2A55"/>
    <w:rsid w:val="00D6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64160"/>
  <w15:docId w15:val="{69C2125E-7A85-4EC6-BCE5-DD82FD61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 PRO sp. z o.o.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55/2022 z dnia 30 czerwca 2022 r.</dc:title>
  <dc:subject>w sprawie obsadzenia mandatu radnego Rady Miejskiej w^Głogowie</dc:subject>
  <dc:creator>zofia_bratek</dc:creator>
  <cp:lastModifiedBy>Zofia Bratek</cp:lastModifiedBy>
  <cp:revision>2</cp:revision>
  <dcterms:created xsi:type="dcterms:W3CDTF">2022-07-04T07:48:00Z</dcterms:created>
  <dcterms:modified xsi:type="dcterms:W3CDTF">2022-07-04T07:48:00Z</dcterms:modified>
  <cp:category>Akt prawny</cp:category>
</cp:coreProperties>
</file>